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139790E2" w:rsidR="007F3798" w:rsidRDefault="00D34F30" w:rsidP="00325819">
            <w:pPr>
              <w:pStyle w:val="normal-000032"/>
            </w:pPr>
            <w:r>
              <w:rPr>
                <w:rStyle w:val="000033"/>
              </w:rPr>
              <w:t>3/</w:t>
            </w:r>
            <w:r w:rsidR="00993034">
              <w:rPr>
                <w:rStyle w:val="000033"/>
              </w:rPr>
              <w:t>202</w:t>
            </w:r>
            <w:r w:rsidR="009654AC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2AA2DEA2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1769B1">
              <w:rPr>
                <w:rStyle w:val="000042"/>
              </w:rPr>
              <w:t>Bijelo Brdo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3E4ACE44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1769B1">
              <w:rPr>
                <w:rStyle w:val="000042"/>
              </w:rPr>
              <w:t>Nikole Tesle 71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0408592A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769B1">
              <w:rPr>
                <w:rStyle w:val="000042"/>
              </w:rPr>
              <w:t>Bijelo Brdo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2086FD06" w:rsidR="007F3798" w:rsidRPr="00BC3E87" w:rsidRDefault="002F311F" w:rsidP="002F311F">
            <w:pPr>
              <w:pStyle w:val="normal-000045"/>
              <w:jc w:val="left"/>
            </w:pPr>
            <w:r>
              <w:rPr>
                <w:rStyle w:val="defaultparagraphfont-000040"/>
                <w:sz w:val="20"/>
              </w:rPr>
              <w:t xml:space="preserve"> </w:t>
            </w:r>
            <w:hyperlink r:id="rId5" w:history="1">
              <w:r w:rsidR="001769B1" w:rsidRPr="000B7795">
                <w:rPr>
                  <w:rFonts w:ascii="Verdana" w:hAnsi="Verdana"/>
                  <w:color w:val="157FFF"/>
                  <w:sz w:val="20"/>
                  <w:szCs w:val="20"/>
                  <w:u w:val="single"/>
                  <w:shd w:val="clear" w:color="auto" w:fill="FFFFFF"/>
                </w:rPr>
                <w:t>ured@os-bijelo-brdo.skole.hr</w:t>
              </w:r>
            </w:hyperlink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0E7CA09F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34F30">
              <w:rPr>
                <w:rStyle w:val="000042"/>
              </w:rPr>
              <w:t>Petog (5.), šestog (6.) i sed</w:t>
            </w:r>
            <w:r w:rsidR="00160631">
              <w:rPr>
                <w:rStyle w:val="000042"/>
              </w:rPr>
              <w:t>mog</w:t>
            </w:r>
            <w:r w:rsidR="00367915">
              <w:rPr>
                <w:rStyle w:val="000042"/>
              </w:rPr>
              <w:t xml:space="preserve"> (</w:t>
            </w:r>
            <w:r w:rsidR="00D34F30">
              <w:rPr>
                <w:rStyle w:val="000042"/>
              </w:rPr>
              <w:t>7</w:t>
            </w:r>
            <w:r w:rsidR="002F311F">
              <w:rPr>
                <w:rStyle w:val="000042"/>
              </w:rPr>
              <w:t>.</w:t>
            </w:r>
            <w:r w:rsidR="00160631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7BAF748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3AAD7181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7F2D3C08" w:rsidR="007F3798" w:rsidRDefault="00D34F30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181EFD03" w:rsidR="007F3798" w:rsidRDefault="00D34F30" w:rsidP="0016063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2</w:t>
            </w:r>
            <w:r w:rsidR="00160631"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4E48561B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34F30">
              <w:rPr>
                <w:rStyle w:val="000042"/>
              </w:rPr>
              <w:t>Hrvatsko zagorje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389DF4D6" w:rsidR="007F3798" w:rsidRDefault="007F3798" w:rsidP="00325819">
            <w:pPr>
              <w:pStyle w:val="listparagraph-000057"/>
            </w:pP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22BA798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4F30">
              <w:t>04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16EBE183" w:rsidR="007F3798" w:rsidRDefault="00160631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D34F30">
              <w:rPr>
                <w:rStyle w:val="000021"/>
              </w:rPr>
              <w:t>6</w:t>
            </w:r>
            <w:r w:rsidR="002F311F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081E4AC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4F30">
              <w:t>06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2E758BD0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D34F30">
              <w:rPr>
                <w:rStyle w:val="000021"/>
              </w:rPr>
              <w:t>6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1D75C724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9654AC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0BC0EED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4F30">
              <w:t>29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5099BF6F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6DA91093" w:rsidR="007F3798" w:rsidRDefault="0016063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34F3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75DE9CD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 w:rsidR="006578D8">
              <w:rPr>
                <w:rStyle w:val="000021"/>
              </w:rPr>
              <w:t>0</w:t>
            </w:r>
            <w:r>
              <w:t xml:space="preserve"> 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01C556EA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1544">
              <w:t>Bijelo Brdo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4BA99AF2" w:rsidR="007F3798" w:rsidRDefault="00E91D21" w:rsidP="002F311F">
            <w:pPr>
              <w:pStyle w:val="normal-000003"/>
            </w:pPr>
            <w:r>
              <w:t>Bednja. Dvorac Trakošćan, Oroslavje, Stubičke toplice, Krapina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44398931" w:rsidR="007F3798" w:rsidRDefault="00E91D21" w:rsidP="00E91D21">
            <w:pPr>
              <w:pStyle w:val="listparagraph-000089"/>
              <w:jc w:val="left"/>
            </w:pPr>
            <w:r>
              <w:rPr>
                <w:sz w:val="16"/>
              </w:rPr>
              <w:t>Hotel Matija Gubec</w:t>
            </w:r>
            <w:r w:rsidR="006578D8">
              <w:rPr>
                <w:sz w:val="16"/>
              </w:rPr>
              <w:t xml:space="preserve"> ***</w:t>
            </w:r>
            <w:r w:rsidR="00943115">
              <w:rPr>
                <w:sz w:val="16"/>
              </w:rPr>
              <w:t xml:space="preserve">                             </w:t>
            </w:r>
            <w:r>
              <w:rPr>
                <w:sz w:val="16"/>
              </w:rPr>
              <w:t xml:space="preserve">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512A572F" w:rsidR="007F3798" w:rsidRDefault="007F3798" w:rsidP="00E91D21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654AC">
              <w:rPr>
                <w:rStyle w:val="000002"/>
              </w:rPr>
              <w:t xml:space="preserve">Muzej </w:t>
            </w:r>
            <w:r w:rsidR="00E91D21">
              <w:rPr>
                <w:rStyle w:val="000002"/>
              </w:rPr>
              <w:t>u Krapini, dvorac Trakošćan, Park znanosti u Oroslavju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0B0FFEA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78D8">
              <w:t>X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3A6D63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6C836B6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18F9A1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D16533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44D50324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280BE8">
              <w:rPr>
                <w:rStyle w:val="defaultparagraphfont-000107"/>
                <w:color w:val="auto"/>
              </w:rPr>
              <w:t>27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578D8">
              <w:rPr>
                <w:rStyle w:val="defaultparagraphfont-000107"/>
                <w:color w:val="auto"/>
              </w:rPr>
              <w:t>0</w:t>
            </w:r>
            <w:r w:rsidR="00280BE8">
              <w:rPr>
                <w:rStyle w:val="defaultparagraphfont-000107"/>
                <w:color w:val="auto"/>
              </w:rPr>
              <w:t>4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9654AC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</w:t>
            </w:r>
            <w:r w:rsidR="006578D8">
              <w:rPr>
                <w:rStyle w:val="defaultparagraphfont-000077"/>
              </w:rPr>
              <w:t xml:space="preserve">godine  </w:t>
            </w:r>
            <w:r w:rsidR="006578D8" w:rsidRPr="006578D8">
              <w:rPr>
                <w:rStyle w:val="defaultparagraphfont-000107"/>
                <w:color w:val="auto"/>
              </w:rPr>
              <w:t>do 1</w:t>
            </w:r>
            <w:r w:rsidR="000673D2">
              <w:rPr>
                <w:rStyle w:val="defaultparagraphfont-000107"/>
                <w:color w:val="auto"/>
              </w:rPr>
              <w:t>5</w:t>
            </w:r>
            <w:r w:rsidR="006578D8" w:rsidRPr="006578D8">
              <w:rPr>
                <w:rStyle w:val="defaultparagraphfont-000107"/>
                <w:color w:val="auto"/>
              </w:rPr>
              <w:t>.00 sati</w:t>
            </w: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6C60D439" w:rsidR="007F3798" w:rsidRDefault="00280BE8" w:rsidP="006578D8">
            <w:pPr>
              <w:pStyle w:val="listparagraph-000057"/>
              <w:ind w:left="105"/>
            </w:pPr>
            <w:r>
              <w:t>29</w:t>
            </w:r>
            <w:r w:rsidR="006578D8">
              <w:t>.0</w:t>
            </w:r>
            <w:r>
              <w:t>4</w:t>
            </w:r>
            <w:bookmarkStart w:id="0" w:name="_GoBack"/>
            <w:bookmarkEnd w:id="0"/>
            <w:r w:rsidR="00943115">
              <w:t>.202</w:t>
            </w:r>
            <w:r w:rsidR="009654AC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1BA574BA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1769B1">
              <w:rPr>
                <w:rStyle w:val="defaultparagraphfont-000004"/>
              </w:rPr>
              <w:t>12</w:t>
            </w:r>
            <w:r w:rsidR="00160631">
              <w:rPr>
                <w:rStyle w:val="defaultparagraphfont-000004"/>
              </w:rPr>
              <w:t>:</w:t>
            </w:r>
            <w:r w:rsidR="006578D8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3C53F4" w14:textId="4748CE38" w:rsidR="00946734" w:rsidRPr="007F3798" w:rsidRDefault="007F3798" w:rsidP="009654A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73D2"/>
    <w:rsid w:val="0014270E"/>
    <w:rsid w:val="00160631"/>
    <w:rsid w:val="001769B1"/>
    <w:rsid w:val="00210125"/>
    <w:rsid w:val="00211544"/>
    <w:rsid w:val="00280BE8"/>
    <w:rsid w:val="002F311F"/>
    <w:rsid w:val="00367915"/>
    <w:rsid w:val="006578D8"/>
    <w:rsid w:val="007D0CD3"/>
    <w:rsid w:val="007F3798"/>
    <w:rsid w:val="00943115"/>
    <w:rsid w:val="00946734"/>
    <w:rsid w:val="009654AC"/>
    <w:rsid w:val="00993034"/>
    <w:rsid w:val="00AD1D3E"/>
    <w:rsid w:val="00CD7722"/>
    <w:rsid w:val="00D34F30"/>
    <w:rsid w:val="00E91D21"/>
    <w:rsid w:val="00F049E7"/>
    <w:rsid w:val="00F43E4C"/>
    <w:rsid w:val="00F46968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ijelo-brd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PC</cp:lastModifiedBy>
  <cp:revision>5</cp:revision>
  <cp:lastPrinted>2022-04-04T07:58:00Z</cp:lastPrinted>
  <dcterms:created xsi:type="dcterms:W3CDTF">2026-01-29T09:52:00Z</dcterms:created>
  <dcterms:modified xsi:type="dcterms:W3CDTF">2026-04-20T09:15:00Z</dcterms:modified>
</cp:coreProperties>
</file>